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F1" w:rsidRDefault="004463F1" w:rsidP="00A658E4">
      <w:pPr>
        <w:rPr>
          <w:b/>
          <w:sz w:val="27"/>
          <w:szCs w:val="27"/>
        </w:rPr>
      </w:pPr>
    </w:p>
    <w:p w:rsidR="00A658E4" w:rsidRPr="00E6254B" w:rsidRDefault="00A658E4" w:rsidP="004463F1">
      <w:pPr>
        <w:jc w:val="center"/>
        <w:rPr>
          <w:b/>
          <w:sz w:val="27"/>
          <w:szCs w:val="27"/>
        </w:rPr>
      </w:pPr>
      <w:r w:rsidRPr="00E6254B">
        <w:rPr>
          <w:b/>
          <w:sz w:val="27"/>
          <w:szCs w:val="27"/>
        </w:rPr>
        <w:t xml:space="preserve">Социальный паспорт </w:t>
      </w:r>
      <w:r w:rsidR="009E559A">
        <w:rPr>
          <w:b/>
          <w:sz w:val="27"/>
          <w:szCs w:val="27"/>
        </w:rPr>
        <w:t>педагогических работников</w:t>
      </w:r>
      <w:r w:rsidR="00C65230">
        <w:rPr>
          <w:b/>
          <w:sz w:val="27"/>
          <w:szCs w:val="27"/>
        </w:rPr>
        <w:t xml:space="preserve"> </w:t>
      </w:r>
      <w:r w:rsidR="007030B5">
        <w:rPr>
          <w:b/>
          <w:sz w:val="27"/>
          <w:szCs w:val="27"/>
        </w:rPr>
        <w:t>дошкольной</w:t>
      </w:r>
      <w:r w:rsidR="004463F1">
        <w:rPr>
          <w:b/>
          <w:sz w:val="27"/>
          <w:szCs w:val="27"/>
        </w:rPr>
        <w:t xml:space="preserve"> образовательн</w:t>
      </w:r>
      <w:r w:rsidR="007030B5">
        <w:rPr>
          <w:b/>
          <w:sz w:val="27"/>
          <w:szCs w:val="27"/>
        </w:rPr>
        <w:t>ой</w:t>
      </w:r>
      <w:r>
        <w:rPr>
          <w:b/>
          <w:sz w:val="27"/>
          <w:szCs w:val="27"/>
        </w:rPr>
        <w:t xml:space="preserve"> организаци</w:t>
      </w:r>
      <w:r w:rsidR="007E511B">
        <w:rPr>
          <w:b/>
          <w:sz w:val="27"/>
          <w:szCs w:val="27"/>
        </w:rPr>
        <w:t>и</w:t>
      </w:r>
      <w:r w:rsidRPr="00E6254B">
        <w:rPr>
          <w:b/>
          <w:sz w:val="27"/>
          <w:szCs w:val="27"/>
        </w:rPr>
        <w:t xml:space="preserve"> за 20</w:t>
      </w:r>
      <w:r w:rsidR="007B542C">
        <w:rPr>
          <w:b/>
          <w:sz w:val="27"/>
          <w:szCs w:val="27"/>
        </w:rPr>
        <w:t>22</w:t>
      </w:r>
      <w:r w:rsidRPr="00E6254B">
        <w:rPr>
          <w:b/>
          <w:sz w:val="27"/>
          <w:szCs w:val="27"/>
        </w:rPr>
        <w:t xml:space="preserve"> г.</w:t>
      </w:r>
    </w:p>
    <w:p w:rsidR="002156E2" w:rsidRDefault="002156E2" w:rsidP="00CF1616">
      <w:pPr>
        <w:jc w:val="center"/>
      </w:pPr>
    </w:p>
    <w:p w:rsidR="002156E2" w:rsidRDefault="002156E2" w:rsidP="00CF1616">
      <w:pPr>
        <w:jc w:val="center"/>
      </w:pPr>
      <w:bookmarkStart w:id="0" w:name="_GoBack"/>
      <w:bookmarkEnd w:id="0"/>
    </w:p>
    <w:tbl>
      <w:tblPr>
        <w:tblpPr w:leftFromText="180" w:rightFromText="180" w:vertAnchor="text" w:horzAnchor="margin" w:tblpXSpec="center" w:tblpY="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07"/>
        <w:gridCol w:w="4022"/>
        <w:gridCol w:w="1843"/>
      </w:tblGrid>
      <w:tr w:rsidR="002156E2" w:rsidTr="00385931">
        <w:tc>
          <w:tcPr>
            <w:tcW w:w="9606" w:type="dxa"/>
            <w:gridSpan w:val="4"/>
          </w:tcPr>
          <w:p w:rsidR="002156E2" w:rsidRDefault="002156E2" w:rsidP="0031450E">
            <w:pPr>
              <w:jc w:val="center"/>
              <w:rPr>
                <w:sz w:val="20"/>
                <w:szCs w:val="20"/>
              </w:rPr>
            </w:pPr>
            <w:r w:rsidRPr="006554E2">
              <w:rPr>
                <w:b/>
                <w:sz w:val="20"/>
                <w:szCs w:val="20"/>
              </w:rPr>
              <w:t>Общая информация</w:t>
            </w:r>
          </w:p>
        </w:tc>
      </w:tr>
      <w:tr w:rsidR="002156E2" w:rsidTr="00385931">
        <w:tc>
          <w:tcPr>
            <w:tcW w:w="3741" w:type="dxa"/>
            <w:gridSpan w:val="2"/>
          </w:tcPr>
          <w:p w:rsidR="002156E2" w:rsidRPr="00C72B7A" w:rsidRDefault="00A658E4" w:rsidP="0031450E">
            <w:pPr>
              <w:pStyle w:val="a4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="00EF5A7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ное наименование организации</w:t>
            </w:r>
          </w:p>
        </w:tc>
        <w:tc>
          <w:tcPr>
            <w:tcW w:w="5865" w:type="dxa"/>
            <w:gridSpan w:val="2"/>
          </w:tcPr>
          <w:p w:rsidR="002156E2" w:rsidRDefault="005C761D" w:rsidP="00314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Муниципальное бюджетное дошкольное образовательное учреждение «Детский сад «Звёздочка» </w:t>
            </w:r>
            <w:proofErr w:type="spellStart"/>
            <w:r>
              <w:rPr>
                <w:sz w:val="20"/>
                <w:szCs w:val="20"/>
              </w:rPr>
              <w:t>с.Самашки</w:t>
            </w:r>
            <w:proofErr w:type="spellEnd"/>
            <w:r>
              <w:rPr>
                <w:sz w:val="20"/>
                <w:szCs w:val="20"/>
              </w:rPr>
              <w:t xml:space="preserve">» </w:t>
            </w:r>
            <w:proofErr w:type="spellStart"/>
            <w:r>
              <w:rPr>
                <w:sz w:val="20"/>
                <w:szCs w:val="20"/>
              </w:rPr>
              <w:t>Ачхой-Мартановского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</w:t>
            </w:r>
          </w:p>
        </w:tc>
      </w:tr>
      <w:tr w:rsidR="002156E2" w:rsidTr="00385931">
        <w:tc>
          <w:tcPr>
            <w:tcW w:w="3741" w:type="dxa"/>
            <w:gridSpan w:val="2"/>
          </w:tcPr>
          <w:p w:rsidR="002156E2" w:rsidRPr="00C72B7A" w:rsidRDefault="002156E2" w:rsidP="007030B5">
            <w:pPr>
              <w:pStyle w:val="a4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</w:t>
            </w:r>
            <w:r w:rsidR="00EF5A7D">
              <w:rPr>
                <w:sz w:val="20"/>
                <w:szCs w:val="20"/>
              </w:rPr>
              <w:t xml:space="preserve">. </w:t>
            </w:r>
            <w:r w:rsidR="007030B5">
              <w:rPr>
                <w:sz w:val="20"/>
                <w:szCs w:val="20"/>
              </w:rPr>
              <w:t>председателя ППО</w:t>
            </w:r>
          </w:p>
        </w:tc>
        <w:tc>
          <w:tcPr>
            <w:tcW w:w="5865" w:type="dxa"/>
            <w:gridSpan w:val="2"/>
          </w:tcPr>
          <w:p w:rsidR="002156E2" w:rsidRDefault="00C33A57" w:rsidP="0031450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Адуева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Зарема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Заурбековна</w:t>
            </w:r>
            <w:proofErr w:type="spellEnd"/>
          </w:p>
        </w:tc>
      </w:tr>
      <w:tr w:rsidR="002156E2" w:rsidTr="00385931">
        <w:tc>
          <w:tcPr>
            <w:tcW w:w="9606" w:type="dxa"/>
            <w:gridSpan w:val="4"/>
            <w:tcBorders>
              <w:left w:val="nil"/>
              <w:right w:val="nil"/>
            </w:tcBorders>
          </w:tcPr>
          <w:p w:rsidR="002156E2" w:rsidRDefault="002156E2" w:rsidP="0031450E">
            <w:pPr>
              <w:jc w:val="center"/>
              <w:rPr>
                <w:sz w:val="20"/>
                <w:szCs w:val="20"/>
              </w:rPr>
            </w:pPr>
          </w:p>
        </w:tc>
      </w:tr>
      <w:tr w:rsidR="002156E2" w:rsidTr="00076A15">
        <w:tc>
          <w:tcPr>
            <w:tcW w:w="534" w:type="dxa"/>
          </w:tcPr>
          <w:p w:rsidR="002156E2" w:rsidRPr="00C72B7A" w:rsidRDefault="002156E2" w:rsidP="0031450E">
            <w:pPr>
              <w:rPr>
                <w:b/>
                <w:sz w:val="20"/>
                <w:szCs w:val="20"/>
              </w:rPr>
            </w:pPr>
            <w:r w:rsidRPr="00C72B7A">
              <w:rPr>
                <w:b/>
                <w:sz w:val="20"/>
                <w:szCs w:val="20"/>
              </w:rPr>
              <w:t>№</w:t>
            </w:r>
          </w:p>
          <w:p w:rsidR="002156E2" w:rsidRPr="00C72B7A" w:rsidRDefault="002156E2" w:rsidP="0031450E">
            <w:pPr>
              <w:rPr>
                <w:b/>
                <w:sz w:val="20"/>
                <w:szCs w:val="20"/>
              </w:rPr>
            </w:pPr>
            <w:r w:rsidRPr="00C72B7A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7229" w:type="dxa"/>
            <w:gridSpan w:val="2"/>
          </w:tcPr>
          <w:p w:rsidR="002156E2" w:rsidRPr="00C72B7A" w:rsidRDefault="002156E2" w:rsidP="008E0A87">
            <w:pPr>
              <w:rPr>
                <w:b/>
                <w:sz w:val="20"/>
                <w:szCs w:val="20"/>
              </w:rPr>
            </w:pPr>
            <w:r w:rsidRPr="00C72B7A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843" w:type="dxa"/>
            <w:shd w:val="clear" w:color="auto" w:fill="auto"/>
          </w:tcPr>
          <w:p w:rsidR="002156E2" w:rsidRDefault="002156E2" w:rsidP="0031450E">
            <w:pPr>
              <w:jc w:val="center"/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209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работников в </w:t>
            </w:r>
            <w:r w:rsidR="004463F1">
              <w:rPr>
                <w:sz w:val="20"/>
                <w:szCs w:val="20"/>
              </w:rPr>
              <w:t>дошкольн</w:t>
            </w:r>
            <w:r w:rsidR="007030B5">
              <w:rPr>
                <w:sz w:val="20"/>
                <w:szCs w:val="20"/>
              </w:rPr>
              <w:t>ой</w:t>
            </w:r>
            <w:r w:rsidR="004463F1">
              <w:rPr>
                <w:sz w:val="20"/>
                <w:szCs w:val="20"/>
              </w:rPr>
              <w:t xml:space="preserve"> образовательн</w:t>
            </w:r>
            <w:r w:rsidR="007030B5">
              <w:rPr>
                <w:sz w:val="20"/>
                <w:szCs w:val="20"/>
              </w:rPr>
              <w:t>ой</w:t>
            </w:r>
            <w:r w:rsidR="004463F1">
              <w:rPr>
                <w:sz w:val="20"/>
                <w:szCs w:val="20"/>
              </w:rPr>
              <w:t xml:space="preserve"> организаци</w:t>
            </w:r>
            <w:r w:rsidR="007030B5">
              <w:rPr>
                <w:sz w:val="20"/>
                <w:szCs w:val="20"/>
              </w:rPr>
              <w:t>и</w:t>
            </w:r>
          </w:p>
        </w:tc>
        <w:tc>
          <w:tcPr>
            <w:tcW w:w="1843" w:type="dxa"/>
          </w:tcPr>
          <w:p w:rsidR="002156E2" w:rsidRDefault="00AF425F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</w:tr>
      <w:tr w:rsidR="002156E2" w:rsidTr="00076A15">
        <w:trPr>
          <w:trHeight w:val="209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9E55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 </w:t>
            </w:r>
            <w:r w:rsidR="00B97163">
              <w:rPr>
                <w:sz w:val="20"/>
                <w:szCs w:val="20"/>
              </w:rPr>
              <w:t xml:space="preserve"> педагогических работников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2156E2" w:rsidRDefault="00AF425F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2156E2" w:rsidTr="00076A15">
        <w:trPr>
          <w:trHeight w:val="255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B2377A" w:rsidP="009E559A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2156E2">
              <w:rPr>
                <w:sz w:val="20"/>
                <w:szCs w:val="20"/>
              </w:rPr>
              <w:t xml:space="preserve">ужчин из числа </w:t>
            </w:r>
            <w:r w:rsidR="00B97163">
              <w:rPr>
                <w:sz w:val="20"/>
                <w:szCs w:val="20"/>
              </w:rPr>
              <w:t xml:space="preserve"> педагогических работников </w:t>
            </w:r>
            <w:r w:rsidR="002156E2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shd w:val="clear" w:color="auto" w:fill="FFFF00"/>
          </w:tcPr>
          <w:p w:rsidR="002156E2" w:rsidRDefault="00AF425F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156E2" w:rsidTr="00076A15">
        <w:trPr>
          <w:trHeight w:val="255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B2377A" w:rsidP="0031450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="002156E2">
              <w:rPr>
                <w:sz w:val="20"/>
                <w:szCs w:val="20"/>
              </w:rPr>
              <w:t xml:space="preserve">енщин из числа </w:t>
            </w:r>
            <w:r w:rsidR="00B97163">
              <w:rPr>
                <w:sz w:val="20"/>
                <w:szCs w:val="20"/>
              </w:rPr>
              <w:t xml:space="preserve"> педагогических работников </w:t>
            </w:r>
            <w:r w:rsidR="002156E2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shd w:val="clear" w:color="auto" w:fill="FFFF00"/>
          </w:tcPr>
          <w:p w:rsidR="002156E2" w:rsidRDefault="00AF425F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B97163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Педагогические работники </w:t>
            </w:r>
            <w:r w:rsidR="002156E2">
              <w:rPr>
                <w:sz w:val="20"/>
                <w:szCs w:val="20"/>
              </w:rPr>
              <w:t>, получающие пенсию по выслуге лет (работающие)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285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7030B5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2156E2">
              <w:rPr>
                <w:sz w:val="20"/>
                <w:szCs w:val="20"/>
              </w:rPr>
              <w:t>едагогические работники- пенсионеры по возрасту (работающие)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B97163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Педагогические работники </w:t>
            </w:r>
            <w:r w:rsidR="002156E2">
              <w:rPr>
                <w:sz w:val="20"/>
                <w:szCs w:val="20"/>
              </w:rPr>
              <w:t>, находящиеся в отпуске по уходу за ребёнком</w:t>
            </w:r>
            <w:r w:rsidR="003359D9">
              <w:rPr>
                <w:sz w:val="20"/>
                <w:szCs w:val="20"/>
              </w:rPr>
              <w:t xml:space="preserve"> (на момент заполнения соцпаспорта)</w:t>
            </w:r>
          </w:p>
        </w:tc>
        <w:tc>
          <w:tcPr>
            <w:tcW w:w="1843" w:type="dxa"/>
          </w:tcPr>
          <w:p w:rsidR="002156E2" w:rsidRDefault="00C975EB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7030B5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2156E2">
              <w:rPr>
                <w:sz w:val="20"/>
                <w:szCs w:val="20"/>
              </w:rPr>
              <w:t>едагогических работников работающих по совместительству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7030B5" w:rsidTr="00076A15">
        <w:trPr>
          <w:trHeight w:val="180"/>
        </w:trPr>
        <w:tc>
          <w:tcPr>
            <w:tcW w:w="534" w:type="dxa"/>
          </w:tcPr>
          <w:p w:rsidR="007030B5" w:rsidRPr="007030B5" w:rsidRDefault="007030B5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7030B5" w:rsidRDefault="007030B5" w:rsidP="00703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Сезонные работающие</w:t>
            </w:r>
          </w:p>
        </w:tc>
        <w:tc>
          <w:tcPr>
            <w:tcW w:w="1843" w:type="dxa"/>
          </w:tcPr>
          <w:p w:rsidR="007030B5" w:rsidRDefault="00786E4A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Стаж педагогической работы</w:t>
            </w:r>
            <w:r w:rsidR="006746C2"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FFFFFF" w:themeFill="background1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 лет;</w:t>
            </w:r>
          </w:p>
        </w:tc>
        <w:tc>
          <w:tcPr>
            <w:tcW w:w="1843" w:type="dxa"/>
            <w:shd w:val="clear" w:color="auto" w:fill="FFFF00"/>
          </w:tcPr>
          <w:p w:rsidR="002156E2" w:rsidRDefault="007B542C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4-10 лет;</w:t>
            </w:r>
          </w:p>
        </w:tc>
        <w:tc>
          <w:tcPr>
            <w:tcW w:w="1843" w:type="dxa"/>
            <w:shd w:val="clear" w:color="auto" w:fill="FFFF00"/>
          </w:tcPr>
          <w:p w:rsidR="002156E2" w:rsidRDefault="00786E4A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B542C">
              <w:rPr>
                <w:sz w:val="20"/>
                <w:szCs w:val="20"/>
              </w:rPr>
              <w:t>4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156E2">
              <w:rPr>
                <w:sz w:val="20"/>
                <w:szCs w:val="20"/>
              </w:rPr>
              <w:t>-25 лет;</w:t>
            </w:r>
          </w:p>
        </w:tc>
        <w:tc>
          <w:tcPr>
            <w:tcW w:w="1843" w:type="dxa"/>
            <w:shd w:val="clear" w:color="auto" w:fill="FFFF00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0D0921" w:rsidP="000D0921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больше </w:t>
            </w:r>
            <w:r w:rsidR="002156E2">
              <w:rPr>
                <w:sz w:val="20"/>
                <w:szCs w:val="20"/>
              </w:rPr>
              <w:t>25 лет.</w:t>
            </w:r>
          </w:p>
        </w:tc>
        <w:tc>
          <w:tcPr>
            <w:tcW w:w="1843" w:type="dxa"/>
            <w:shd w:val="clear" w:color="auto" w:fill="FFFF00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Педагогов, имеющих образование</w:t>
            </w:r>
            <w:r w:rsidR="006746C2"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FFFFFF" w:themeFill="background1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высшее;</w:t>
            </w:r>
          </w:p>
        </w:tc>
        <w:tc>
          <w:tcPr>
            <w:tcW w:w="1843" w:type="dxa"/>
            <w:shd w:val="clear" w:color="auto" w:fill="FFFF00"/>
          </w:tcPr>
          <w:p w:rsidR="002156E2" w:rsidRDefault="007B542C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7030B5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-</w:t>
            </w:r>
            <w:r w:rsidR="002156E2">
              <w:rPr>
                <w:sz w:val="20"/>
                <w:szCs w:val="20"/>
              </w:rPr>
              <w:t xml:space="preserve"> специальное;</w:t>
            </w:r>
          </w:p>
        </w:tc>
        <w:tc>
          <w:tcPr>
            <w:tcW w:w="1843" w:type="dxa"/>
            <w:shd w:val="clear" w:color="auto" w:fill="FFFF00"/>
          </w:tcPr>
          <w:p w:rsidR="002156E2" w:rsidRDefault="007B542C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среднее.</w:t>
            </w:r>
          </w:p>
        </w:tc>
        <w:tc>
          <w:tcPr>
            <w:tcW w:w="1843" w:type="dxa"/>
            <w:shd w:val="clear" w:color="auto" w:fill="FFFF00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2156E2">
              <w:rPr>
                <w:sz w:val="20"/>
                <w:szCs w:val="20"/>
              </w:rPr>
              <w:t>чатся заочно: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ВУЗах;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СПО.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B14712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Рабочая</w:t>
            </w:r>
            <w:r w:rsidR="002156E2">
              <w:rPr>
                <w:sz w:val="20"/>
                <w:szCs w:val="20"/>
              </w:rPr>
              <w:t xml:space="preserve"> нагрузка</w:t>
            </w:r>
            <w:r w:rsidR="006746C2"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B14712" w:rsidTr="00076A15">
        <w:trPr>
          <w:trHeight w:val="180"/>
        </w:trPr>
        <w:tc>
          <w:tcPr>
            <w:tcW w:w="534" w:type="dxa"/>
          </w:tcPr>
          <w:p w:rsidR="00B14712" w:rsidRDefault="00B1471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B14712" w:rsidRDefault="00B1471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менее ставки</w:t>
            </w:r>
          </w:p>
        </w:tc>
        <w:tc>
          <w:tcPr>
            <w:tcW w:w="1843" w:type="dxa"/>
            <w:shd w:val="clear" w:color="auto" w:fill="FFFF00"/>
          </w:tcPr>
          <w:p w:rsidR="00B14712" w:rsidRDefault="00B1471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ставка</w:t>
            </w:r>
            <w:r w:rsidR="002156E2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shd w:val="clear" w:color="auto" w:fill="FFFF00"/>
          </w:tcPr>
          <w:p w:rsidR="002156E2" w:rsidRDefault="00743A96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 ставки</w:t>
            </w:r>
            <w:r w:rsidR="002156E2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shd w:val="clear" w:color="auto" w:fill="FFFF00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ставки и более.</w:t>
            </w:r>
          </w:p>
        </w:tc>
        <w:tc>
          <w:tcPr>
            <w:tcW w:w="1843" w:type="dxa"/>
            <w:shd w:val="clear" w:color="auto" w:fill="FFFF00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4463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вакансий для педагогических работников в учреждени</w:t>
            </w:r>
            <w:r w:rsidR="004463F1">
              <w:rPr>
                <w:sz w:val="20"/>
                <w:szCs w:val="20"/>
              </w:rPr>
              <w:t>ях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по оплате труда</w:t>
            </w:r>
            <w:r w:rsidR="006746C2"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FFFFFF" w:themeFill="background1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оплаты труда;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заработная плата  по учреждению;                              </w:t>
            </w:r>
          </w:p>
        </w:tc>
        <w:tc>
          <w:tcPr>
            <w:tcW w:w="1843" w:type="dxa"/>
          </w:tcPr>
          <w:p w:rsidR="002156E2" w:rsidRDefault="00743A96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12115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E5F7D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самая высокая з/плата </w:t>
            </w:r>
            <w:proofErr w:type="spellStart"/>
            <w:r w:rsidR="003E5F7D">
              <w:rPr>
                <w:sz w:val="20"/>
                <w:szCs w:val="20"/>
              </w:rPr>
              <w:t>педработника</w:t>
            </w:r>
            <w:proofErr w:type="spellEnd"/>
            <w:r>
              <w:rPr>
                <w:sz w:val="20"/>
                <w:szCs w:val="20"/>
              </w:rPr>
              <w:t xml:space="preserve"> в учреждении (в рублях);                            </w:t>
            </w:r>
          </w:p>
        </w:tc>
        <w:tc>
          <w:tcPr>
            <w:tcW w:w="1843" w:type="dxa"/>
          </w:tcPr>
          <w:p w:rsidR="002156E2" w:rsidRDefault="00743A96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12420</w:t>
            </w: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самая низкая з/плата </w:t>
            </w:r>
            <w:r w:rsidR="003E5F7D">
              <w:rPr>
                <w:sz w:val="20"/>
                <w:szCs w:val="20"/>
              </w:rPr>
              <w:t xml:space="preserve"> </w:t>
            </w:r>
            <w:proofErr w:type="spellStart"/>
            <w:r w:rsidR="003E5F7D">
              <w:rPr>
                <w:sz w:val="20"/>
                <w:szCs w:val="20"/>
              </w:rPr>
              <w:t>педработника</w:t>
            </w:r>
            <w:proofErr w:type="spellEnd"/>
            <w:r w:rsidR="003E5F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в учреждении (в рублях);                                             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8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7B7F7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воспитателей, получающих з/плату ниже прожиточного минимума </w:t>
            </w:r>
            <w:r w:rsidR="00EF5A7D">
              <w:rPr>
                <w:sz w:val="20"/>
                <w:szCs w:val="20"/>
              </w:rPr>
              <w:t>для трудоспособного населения</w:t>
            </w:r>
            <w:r w:rsidR="007030B5">
              <w:rPr>
                <w:sz w:val="20"/>
                <w:szCs w:val="20"/>
              </w:rPr>
              <w:t xml:space="preserve"> </w:t>
            </w:r>
            <w:r w:rsidR="00F16DE7">
              <w:rPr>
                <w:sz w:val="20"/>
                <w:szCs w:val="20"/>
              </w:rPr>
              <w:t xml:space="preserve">ЧР </w:t>
            </w:r>
            <w:r>
              <w:rPr>
                <w:sz w:val="20"/>
                <w:szCs w:val="20"/>
              </w:rPr>
              <w:t>(</w:t>
            </w:r>
            <w:r w:rsidR="007B7F7C">
              <w:rPr>
                <w:sz w:val="20"/>
                <w:szCs w:val="20"/>
              </w:rPr>
              <w:t>11 531</w:t>
            </w:r>
            <w:r>
              <w:rPr>
                <w:sz w:val="20"/>
                <w:szCs w:val="20"/>
              </w:rPr>
              <w:t xml:space="preserve"> руб.).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20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аттестации:</w:t>
            </w:r>
          </w:p>
        </w:tc>
        <w:tc>
          <w:tcPr>
            <w:tcW w:w="1843" w:type="dxa"/>
            <w:shd w:val="clear" w:color="auto" w:fill="FFFFFF" w:themeFill="background1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24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EF5A7D" w:rsidP="0031450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 квалификационную категорию</w:t>
            </w:r>
            <w:r w:rsidR="002156E2">
              <w:rPr>
                <w:sz w:val="20"/>
                <w:szCs w:val="20"/>
              </w:rPr>
              <w:t xml:space="preserve"> всего</w:t>
            </w:r>
            <w:r>
              <w:rPr>
                <w:sz w:val="20"/>
                <w:szCs w:val="20"/>
              </w:rPr>
              <w:t xml:space="preserve"> (первая и высшая)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270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DF3F63" w:rsidP="0031450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высшую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DF3F63" w:rsidP="0031450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первую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Прошли курсы повышения квалификации</w:t>
            </w:r>
            <w:r w:rsidR="006746C2"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FFFFFF" w:themeFill="background1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всего;</w:t>
            </w:r>
          </w:p>
        </w:tc>
        <w:tc>
          <w:tcPr>
            <w:tcW w:w="1843" w:type="dxa"/>
          </w:tcPr>
          <w:p w:rsidR="002156E2" w:rsidRDefault="00743A96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7B7F7C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 в 20</w:t>
            </w:r>
            <w:r w:rsidR="007B542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 xml:space="preserve"> году.</w:t>
            </w:r>
          </w:p>
        </w:tc>
        <w:tc>
          <w:tcPr>
            <w:tcW w:w="1843" w:type="dxa"/>
          </w:tcPr>
          <w:p w:rsidR="002156E2" w:rsidRDefault="007B542C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Pr="00FD4635" w:rsidRDefault="002156E2" w:rsidP="0031450E">
            <w:pPr>
              <w:rPr>
                <w:sz w:val="20"/>
                <w:szCs w:val="20"/>
              </w:rPr>
            </w:pPr>
            <w:r w:rsidRPr="00FD4635">
              <w:rPr>
                <w:sz w:val="20"/>
                <w:szCs w:val="20"/>
              </w:rPr>
              <w:t>Имеют звания всего: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5"/>
        </w:trPr>
        <w:tc>
          <w:tcPr>
            <w:tcW w:w="534" w:type="dxa"/>
          </w:tcPr>
          <w:p w:rsidR="002156E2" w:rsidRPr="00A45DEF" w:rsidRDefault="002156E2" w:rsidP="0031450E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Pr="007030B5" w:rsidRDefault="00B97163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Почётный работник образования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F16DE7" w:rsidTr="00076A15">
        <w:trPr>
          <w:trHeight w:val="165"/>
        </w:trPr>
        <w:tc>
          <w:tcPr>
            <w:tcW w:w="534" w:type="dxa"/>
          </w:tcPr>
          <w:p w:rsidR="00F16DE7" w:rsidRPr="00A45DEF" w:rsidRDefault="00F16DE7" w:rsidP="0031450E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F16DE7" w:rsidRPr="007030B5" w:rsidRDefault="00B97163" w:rsidP="0031450E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Заслуженный работник образования</w:t>
            </w:r>
          </w:p>
        </w:tc>
        <w:tc>
          <w:tcPr>
            <w:tcW w:w="1843" w:type="dxa"/>
          </w:tcPr>
          <w:p w:rsidR="00F16DE7" w:rsidRDefault="00F16DE7" w:rsidP="0031450E">
            <w:pPr>
              <w:rPr>
                <w:sz w:val="20"/>
                <w:szCs w:val="20"/>
              </w:rPr>
            </w:pPr>
          </w:p>
        </w:tc>
      </w:tr>
      <w:tr w:rsidR="007B7F7C" w:rsidTr="0068526A">
        <w:trPr>
          <w:trHeight w:val="300"/>
        </w:trPr>
        <w:tc>
          <w:tcPr>
            <w:tcW w:w="534" w:type="dxa"/>
          </w:tcPr>
          <w:p w:rsidR="007B7F7C" w:rsidRPr="007030B5" w:rsidRDefault="007B7F7C" w:rsidP="007B7F7C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7B7F7C" w:rsidRDefault="00F16DE7" w:rsidP="007B7F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педагогов членов Фонда социальной поддержки учителей (ФСПУ)</w:t>
            </w:r>
          </w:p>
        </w:tc>
        <w:tc>
          <w:tcPr>
            <w:tcW w:w="1843" w:type="dxa"/>
          </w:tcPr>
          <w:p w:rsidR="007B7F7C" w:rsidRDefault="007B7F7C" w:rsidP="007B7F7C">
            <w:pPr>
              <w:rPr>
                <w:sz w:val="20"/>
                <w:szCs w:val="20"/>
              </w:rPr>
            </w:pPr>
          </w:p>
        </w:tc>
      </w:tr>
      <w:tr w:rsidR="007B7F7C" w:rsidTr="00076A15">
        <w:trPr>
          <w:trHeight w:val="300"/>
        </w:trPr>
        <w:tc>
          <w:tcPr>
            <w:tcW w:w="534" w:type="dxa"/>
          </w:tcPr>
          <w:p w:rsidR="007B7F7C" w:rsidRPr="007030B5" w:rsidRDefault="007B7F7C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7B7F7C" w:rsidRDefault="009C4BBE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педагогов, получивших </w:t>
            </w:r>
            <w:proofErr w:type="spellStart"/>
            <w:r>
              <w:rPr>
                <w:sz w:val="20"/>
                <w:szCs w:val="20"/>
              </w:rPr>
              <w:t>Займ</w:t>
            </w:r>
            <w:proofErr w:type="spellEnd"/>
            <w:r>
              <w:rPr>
                <w:sz w:val="20"/>
                <w:szCs w:val="20"/>
              </w:rPr>
              <w:t xml:space="preserve"> по линии ФСПУ</w:t>
            </w:r>
          </w:p>
        </w:tc>
        <w:tc>
          <w:tcPr>
            <w:tcW w:w="1843" w:type="dxa"/>
          </w:tcPr>
          <w:p w:rsidR="007B7F7C" w:rsidRDefault="007B7F7C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7"/>
        </w:trPr>
        <w:tc>
          <w:tcPr>
            <w:tcW w:w="534" w:type="dxa"/>
          </w:tcPr>
          <w:p w:rsidR="002156E2" w:rsidRPr="007030B5" w:rsidRDefault="002156E2" w:rsidP="007030B5">
            <w:pPr>
              <w:pStyle w:val="a5"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молодых специалистов (</w:t>
            </w:r>
            <w:r w:rsidR="007030B5">
              <w:rPr>
                <w:sz w:val="20"/>
                <w:szCs w:val="20"/>
              </w:rPr>
              <w:t xml:space="preserve">стаж </w:t>
            </w:r>
            <w:r>
              <w:rPr>
                <w:sz w:val="20"/>
                <w:szCs w:val="20"/>
              </w:rPr>
              <w:t>до 3-х лет):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7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молодые специалисты, получающие доплату 30 %;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  <w:tr w:rsidR="002156E2" w:rsidTr="00076A15">
        <w:trPr>
          <w:trHeight w:val="167"/>
        </w:trPr>
        <w:tc>
          <w:tcPr>
            <w:tcW w:w="534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  <w:gridSpan w:val="2"/>
          </w:tcPr>
          <w:p w:rsidR="002156E2" w:rsidRDefault="002156E2" w:rsidP="0031450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 наставников;</w:t>
            </w:r>
          </w:p>
        </w:tc>
        <w:tc>
          <w:tcPr>
            <w:tcW w:w="1843" w:type="dxa"/>
          </w:tcPr>
          <w:p w:rsidR="002156E2" w:rsidRDefault="002156E2" w:rsidP="0031450E">
            <w:pPr>
              <w:rPr>
                <w:sz w:val="20"/>
                <w:szCs w:val="20"/>
              </w:rPr>
            </w:pPr>
          </w:p>
        </w:tc>
      </w:tr>
    </w:tbl>
    <w:p w:rsidR="00425DCA" w:rsidRDefault="00425DCA" w:rsidP="00425DCA">
      <w:pPr>
        <w:rPr>
          <w:sz w:val="16"/>
          <w:szCs w:val="16"/>
        </w:rPr>
      </w:pPr>
    </w:p>
    <w:p w:rsidR="00425DCA" w:rsidRDefault="00425DCA" w:rsidP="00425DCA">
      <w:pPr>
        <w:rPr>
          <w:sz w:val="16"/>
          <w:szCs w:val="16"/>
        </w:rPr>
      </w:pPr>
    </w:p>
    <w:p w:rsidR="00425DCA" w:rsidRDefault="00425DCA" w:rsidP="00425DCA">
      <w:pPr>
        <w:rPr>
          <w:sz w:val="16"/>
          <w:szCs w:val="16"/>
        </w:rPr>
      </w:pPr>
    </w:p>
    <w:p w:rsidR="00425DCA" w:rsidRDefault="00425DCA" w:rsidP="00425DCA">
      <w:pPr>
        <w:rPr>
          <w:sz w:val="16"/>
          <w:szCs w:val="16"/>
        </w:rPr>
      </w:pPr>
    </w:p>
    <w:p w:rsidR="00425DCA" w:rsidRPr="00425DCA" w:rsidRDefault="00425DCA" w:rsidP="00425DCA">
      <w:pPr>
        <w:rPr>
          <w:sz w:val="16"/>
          <w:szCs w:val="16"/>
        </w:rPr>
      </w:pPr>
      <w:r w:rsidRPr="00425DCA">
        <w:rPr>
          <w:noProof/>
          <w:sz w:val="16"/>
          <w:szCs w:val="16"/>
        </w:rPr>
        <w:drawing>
          <wp:inline distT="0" distB="0" distL="0" distR="0">
            <wp:extent cx="6105525" cy="9363075"/>
            <wp:effectExtent l="0" t="0" r="9525" b="9525"/>
            <wp:docPr id="1" name="Рисунок 1" descr="C:\Users\Грозный\Desktop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озный\Desktop\img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DCA" w:rsidRPr="00425DCA" w:rsidSect="00BC1041">
      <w:pgSz w:w="11906" w:h="16838"/>
      <w:pgMar w:top="284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1534D"/>
    <w:multiLevelType w:val="hybridMultilevel"/>
    <w:tmpl w:val="370C4ECA"/>
    <w:lvl w:ilvl="0" w:tplc="BBA89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07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7EC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29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0F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2C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FC5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A8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24D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4594"/>
    <w:multiLevelType w:val="hybridMultilevel"/>
    <w:tmpl w:val="C55C0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D7940"/>
    <w:multiLevelType w:val="hybridMultilevel"/>
    <w:tmpl w:val="DB20FBE2"/>
    <w:lvl w:ilvl="0" w:tplc="383CE1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48F5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1B208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850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F452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A659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824C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C0D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848D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B3D55"/>
    <w:multiLevelType w:val="hybridMultilevel"/>
    <w:tmpl w:val="2BDA9ADC"/>
    <w:lvl w:ilvl="0" w:tplc="7C7C4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EF1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0A2F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CAD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C483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6297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E5C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E78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824B3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E3AAC"/>
    <w:multiLevelType w:val="hybridMultilevel"/>
    <w:tmpl w:val="52585D08"/>
    <w:lvl w:ilvl="0" w:tplc="87C62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0C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C0F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82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00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FA3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AC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68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AC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F6531"/>
    <w:multiLevelType w:val="hybridMultilevel"/>
    <w:tmpl w:val="CAF84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814B1"/>
    <w:multiLevelType w:val="hybridMultilevel"/>
    <w:tmpl w:val="EF52B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35473"/>
    <w:multiLevelType w:val="hybridMultilevel"/>
    <w:tmpl w:val="3D485220"/>
    <w:lvl w:ilvl="0" w:tplc="EC144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A46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C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A5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85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540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EEF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52D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142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B78E3"/>
    <w:multiLevelType w:val="hybridMultilevel"/>
    <w:tmpl w:val="D5222260"/>
    <w:lvl w:ilvl="0" w:tplc="10B67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A49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D851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44E8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185E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828D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880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4CE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D01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1577A"/>
    <w:multiLevelType w:val="hybridMultilevel"/>
    <w:tmpl w:val="97C02078"/>
    <w:lvl w:ilvl="0" w:tplc="D332B21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D346B"/>
    <w:multiLevelType w:val="hybridMultilevel"/>
    <w:tmpl w:val="53704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C67D3"/>
    <w:multiLevelType w:val="hybridMultilevel"/>
    <w:tmpl w:val="982EB06A"/>
    <w:lvl w:ilvl="0" w:tplc="B4E44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C2E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566E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42D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674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6E27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E3D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8480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E0D4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E02EB"/>
    <w:multiLevelType w:val="hybridMultilevel"/>
    <w:tmpl w:val="4C6E9B34"/>
    <w:lvl w:ilvl="0" w:tplc="433A6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AD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3C5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CA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4A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96E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E8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C47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68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D49EA"/>
    <w:multiLevelType w:val="hybridMultilevel"/>
    <w:tmpl w:val="90E088B6"/>
    <w:lvl w:ilvl="0" w:tplc="2A845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B640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EABF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0ED3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0ED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4484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CE83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A98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BCE5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4B5F"/>
    <w:multiLevelType w:val="hybridMultilevel"/>
    <w:tmpl w:val="851AE032"/>
    <w:lvl w:ilvl="0" w:tplc="76B47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DA3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CB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CE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A6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F6A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786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88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9E4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53F84"/>
    <w:multiLevelType w:val="hybridMultilevel"/>
    <w:tmpl w:val="E2625C6A"/>
    <w:lvl w:ilvl="0" w:tplc="30BC2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86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07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06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81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BE5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42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0A1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867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167D0"/>
    <w:multiLevelType w:val="hybridMultilevel"/>
    <w:tmpl w:val="A9E89FDA"/>
    <w:lvl w:ilvl="0" w:tplc="40B494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3A08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7E1B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429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ADE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634F2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3AF8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E8C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1EBE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145BF"/>
    <w:multiLevelType w:val="hybridMultilevel"/>
    <w:tmpl w:val="1F2AF256"/>
    <w:lvl w:ilvl="0" w:tplc="61D6B7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5E8D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D443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E48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64A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1E0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C1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FC07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88A0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80016"/>
    <w:multiLevelType w:val="hybridMultilevel"/>
    <w:tmpl w:val="D8F8547A"/>
    <w:lvl w:ilvl="0" w:tplc="F274F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41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724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A8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4A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BED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2D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69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A0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F1D55"/>
    <w:multiLevelType w:val="hybridMultilevel"/>
    <w:tmpl w:val="FD903B1C"/>
    <w:lvl w:ilvl="0" w:tplc="DD385D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438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7E5D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224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EE0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C70A7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2090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618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6E88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17"/>
  </w:num>
  <w:num w:numId="5">
    <w:abstractNumId w:val="13"/>
  </w:num>
  <w:num w:numId="6">
    <w:abstractNumId w:val="3"/>
  </w:num>
  <w:num w:numId="7">
    <w:abstractNumId w:val="8"/>
  </w:num>
  <w:num w:numId="8">
    <w:abstractNumId w:val="11"/>
  </w:num>
  <w:num w:numId="9">
    <w:abstractNumId w:val="12"/>
  </w:num>
  <w:num w:numId="10">
    <w:abstractNumId w:val="4"/>
  </w:num>
  <w:num w:numId="11">
    <w:abstractNumId w:val="18"/>
  </w:num>
  <w:num w:numId="12">
    <w:abstractNumId w:val="14"/>
  </w:num>
  <w:num w:numId="13">
    <w:abstractNumId w:val="7"/>
  </w:num>
  <w:num w:numId="14">
    <w:abstractNumId w:val="0"/>
  </w:num>
  <w:num w:numId="15">
    <w:abstractNumId w:val="15"/>
  </w:num>
  <w:num w:numId="16">
    <w:abstractNumId w:val="9"/>
  </w:num>
  <w:num w:numId="17">
    <w:abstractNumId w:val="1"/>
  </w:num>
  <w:num w:numId="18">
    <w:abstractNumId w:val="6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FE"/>
    <w:rsid w:val="00006AF2"/>
    <w:rsid w:val="00020C34"/>
    <w:rsid w:val="0002630C"/>
    <w:rsid w:val="00026BE5"/>
    <w:rsid w:val="00055D0B"/>
    <w:rsid w:val="00076A15"/>
    <w:rsid w:val="000908CC"/>
    <w:rsid w:val="000D0921"/>
    <w:rsid w:val="0010359D"/>
    <w:rsid w:val="00115FB2"/>
    <w:rsid w:val="00124C23"/>
    <w:rsid w:val="0014052D"/>
    <w:rsid w:val="00146B10"/>
    <w:rsid w:val="001656DD"/>
    <w:rsid w:val="001D01B9"/>
    <w:rsid w:val="001F5A3A"/>
    <w:rsid w:val="002156E2"/>
    <w:rsid w:val="00216B5A"/>
    <w:rsid w:val="00254739"/>
    <w:rsid w:val="002C294F"/>
    <w:rsid w:val="002C6CE3"/>
    <w:rsid w:val="002D6FA8"/>
    <w:rsid w:val="003043A9"/>
    <w:rsid w:val="003103AC"/>
    <w:rsid w:val="0031450E"/>
    <w:rsid w:val="0031692F"/>
    <w:rsid w:val="003359D9"/>
    <w:rsid w:val="0034429E"/>
    <w:rsid w:val="00366805"/>
    <w:rsid w:val="00373F50"/>
    <w:rsid w:val="00377230"/>
    <w:rsid w:val="00385931"/>
    <w:rsid w:val="003912DF"/>
    <w:rsid w:val="00397657"/>
    <w:rsid w:val="003E5418"/>
    <w:rsid w:val="003E5F7D"/>
    <w:rsid w:val="00410D93"/>
    <w:rsid w:val="00425DCA"/>
    <w:rsid w:val="00430D9E"/>
    <w:rsid w:val="004463F1"/>
    <w:rsid w:val="00455C05"/>
    <w:rsid w:val="0047548F"/>
    <w:rsid w:val="00491A4E"/>
    <w:rsid w:val="004A36FC"/>
    <w:rsid w:val="004C6E83"/>
    <w:rsid w:val="004D4045"/>
    <w:rsid w:val="004D7E4D"/>
    <w:rsid w:val="004F4710"/>
    <w:rsid w:val="00530E6D"/>
    <w:rsid w:val="00574511"/>
    <w:rsid w:val="00584A97"/>
    <w:rsid w:val="005A5B02"/>
    <w:rsid w:val="005C761D"/>
    <w:rsid w:val="005E435A"/>
    <w:rsid w:val="005E4DDE"/>
    <w:rsid w:val="005F7AFA"/>
    <w:rsid w:val="00612B45"/>
    <w:rsid w:val="00632BB3"/>
    <w:rsid w:val="006331ED"/>
    <w:rsid w:val="006554E2"/>
    <w:rsid w:val="0066781C"/>
    <w:rsid w:val="006746C2"/>
    <w:rsid w:val="00680062"/>
    <w:rsid w:val="006841DF"/>
    <w:rsid w:val="006A316F"/>
    <w:rsid w:val="006B66AB"/>
    <w:rsid w:val="006C313F"/>
    <w:rsid w:val="00702346"/>
    <w:rsid w:val="007030B5"/>
    <w:rsid w:val="00712F7B"/>
    <w:rsid w:val="00736A04"/>
    <w:rsid w:val="00743A96"/>
    <w:rsid w:val="00745D8F"/>
    <w:rsid w:val="00750B89"/>
    <w:rsid w:val="0077236F"/>
    <w:rsid w:val="00786E4A"/>
    <w:rsid w:val="007A5C2A"/>
    <w:rsid w:val="007B542C"/>
    <w:rsid w:val="007B67F9"/>
    <w:rsid w:val="007B7257"/>
    <w:rsid w:val="007B7F7C"/>
    <w:rsid w:val="007C39E6"/>
    <w:rsid w:val="007D4AB5"/>
    <w:rsid w:val="007E511B"/>
    <w:rsid w:val="007F55AC"/>
    <w:rsid w:val="007F6573"/>
    <w:rsid w:val="00832B34"/>
    <w:rsid w:val="008B2C8D"/>
    <w:rsid w:val="008C2F4F"/>
    <w:rsid w:val="008E0A87"/>
    <w:rsid w:val="009030E5"/>
    <w:rsid w:val="00903954"/>
    <w:rsid w:val="00934212"/>
    <w:rsid w:val="00935AEE"/>
    <w:rsid w:val="00965FD0"/>
    <w:rsid w:val="009747A3"/>
    <w:rsid w:val="00990BD6"/>
    <w:rsid w:val="009A04F3"/>
    <w:rsid w:val="009C1203"/>
    <w:rsid w:val="009C4BBE"/>
    <w:rsid w:val="009C720C"/>
    <w:rsid w:val="009E559A"/>
    <w:rsid w:val="009F0D1B"/>
    <w:rsid w:val="00A13440"/>
    <w:rsid w:val="00A34041"/>
    <w:rsid w:val="00A37C82"/>
    <w:rsid w:val="00A45DEF"/>
    <w:rsid w:val="00A474E0"/>
    <w:rsid w:val="00A538DB"/>
    <w:rsid w:val="00A658E4"/>
    <w:rsid w:val="00A968F6"/>
    <w:rsid w:val="00AB6833"/>
    <w:rsid w:val="00AD6F66"/>
    <w:rsid w:val="00AF3C2F"/>
    <w:rsid w:val="00AF425F"/>
    <w:rsid w:val="00AF59F6"/>
    <w:rsid w:val="00AF61EB"/>
    <w:rsid w:val="00B14712"/>
    <w:rsid w:val="00B212A9"/>
    <w:rsid w:val="00B23248"/>
    <w:rsid w:val="00B2377A"/>
    <w:rsid w:val="00B44358"/>
    <w:rsid w:val="00B511D9"/>
    <w:rsid w:val="00B5673A"/>
    <w:rsid w:val="00B7323D"/>
    <w:rsid w:val="00B97163"/>
    <w:rsid w:val="00BA3B93"/>
    <w:rsid w:val="00BA5716"/>
    <w:rsid w:val="00BC1041"/>
    <w:rsid w:val="00BD7412"/>
    <w:rsid w:val="00C03B3B"/>
    <w:rsid w:val="00C06995"/>
    <w:rsid w:val="00C11FB0"/>
    <w:rsid w:val="00C33A57"/>
    <w:rsid w:val="00C538B4"/>
    <w:rsid w:val="00C65230"/>
    <w:rsid w:val="00C7292E"/>
    <w:rsid w:val="00C72B7A"/>
    <w:rsid w:val="00C76CE4"/>
    <w:rsid w:val="00C93B6F"/>
    <w:rsid w:val="00C975EB"/>
    <w:rsid w:val="00CC24B6"/>
    <w:rsid w:val="00CC3B32"/>
    <w:rsid w:val="00CC650C"/>
    <w:rsid w:val="00CE6A91"/>
    <w:rsid w:val="00CF1616"/>
    <w:rsid w:val="00CF274B"/>
    <w:rsid w:val="00D103FE"/>
    <w:rsid w:val="00D149D5"/>
    <w:rsid w:val="00D2310A"/>
    <w:rsid w:val="00D76720"/>
    <w:rsid w:val="00D9200A"/>
    <w:rsid w:val="00DA40A1"/>
    <w:rsid w:val="00DA61E8"/>
    <w:rsid w:val="00DA6821"/>
    <w:rsid w:val="00DE2272"/>
    <w:rsid w:val="00DF3F63"/>
    <w:rsid w:val="00E03217"/>
    <w:rsid w:val="00E23300"/>
    <w:rsid w:val="00E27E7C"/>
    <w:rsid w:val="00E43A0E"/>
    <w:rsid w:val="00E554C0"/>
    <w:rsid w:val="00E57825"/>
    <w:rsid w:val="00E64D5E"/>
    <w:rsid w:val="00E8078C"/>
    <w:rsid w:val="00EA0694"/>
    <w:rsid w:val="00EA552E"/>
    <w:rsid w:val="00ED402B"/>
    <w:rsid w:val="00EE218E"/>
    <w:rsid w:val="00EE504B"/>
    <w:rsid w:val="00EF0B2C"/>
    <w:rsid w:val="00EF5A7D"/>
    <w:rsid w:val="00F04AC6"/>
    <w:rsid w:val="00F105E6"/>
    <w:rsid w:val="00F16DE7"/>
    <w:rsid w:val="00F650B1"/>
    <w:rsid w:val="00F87E77"/>
    <w:rsid w:val="00F94F53"/>
    <w:rsid w:val="00FB136F"/>
    <w:rsid w:val="00FC2620"/>
    <w:rsid w:val="00FC73CA"/>
    <w:rsid w:val="00FD4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5AF269-E087-4409-8325-712B86E2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0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C1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uiPriority w:val="99"/>
    <w:rsid w:val="006554E2"/>
    <w:pPr>
      <w:suppressLineNumbers/>
      <w:suppressAutoHyphens/>
    </w:pPr>
    <w:rPr>
      <w:lang w:eastAsia="ar-SA"/>
    </w:rPr>
  </w:style>
  <w:style w:type="paragraph" w:styleId="a5">
    <w:name w:val="List Paragraph"/>
    <w:basedOn w:val="a"/>
    <w:uiPriority w:val="34"/>
    <w:qFormat/>
    <w:rsid w:val="007030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A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Социальный паспорт</vt:lpstr>
    </vt:vector>
  </TitlesOfParts>
  <Company>kazanov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паспорт</dc:title>
  <dc:creator>user</dc:creator>
  <cp:lastModifiedBy>yana84 yana</cp:lastModifiedBy>
  <cp:revision>38</cp:revision>
  <cp:lastPrinted>2022-11-07T07:08:00Z</cp:lastPrinted>
  <dcterms:created xsi:type="dcterms:W3CDTF">2020-09-24T12:32:00Z</dcterms:created>
  <dcterms:modified xsi:type="dcterms:W3CDTF">2022-11-16T05:27:00Z</dcterms:modified>
</cp:coreProperties>
</file>